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D0" w:rsidRDefault="007A1BD0" w:rsidP="008F0AD0">
      <w:pPr>
        <w:jc w:val="center"/>
        <w:rPr>
          <w:rFonts w:cs="Times New Roman"/>
          <w:sz w:val="30"/>
          <w:szCs w:val="30"/>
        </w:rPr>
      </w:pPr>
      <w:bookmarkStart w:id="0" w:name="OLE_LINK1"/>
      <w:bookmarkStart w:id="1" w:name="OLE_LINK2"/>
      <w:r>
        <w:rPr>
          <w:rFonts w:cs="宋体" w:hint="eastAsia"/>
          <w:sz w:val="30"/>
          <w:szCs w:val="30"/>
        </w:rPr>
        <w:t>重庆</w:t>
      </w:r>
      <w:r w:rsidR="008F0AD0" w:rsidRPr="009072E6">
        <w:rPr>
          <w:rFonts w:cs="宋体" w:hint="eastAsia"/>
          <w:sz w:val="30"/>
          <w:szCs w:val="30"/>
        </w:rPr>
        <w:t>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</w:t>
      </w:r>
      <w:r w:rsidR="0090389D">
        <w:rPr>
          <w:sz w:val="30"/>
          <w:szCs w:val="30"/>
        </w:rPr>
        <w:t>17</w:t>
      </w:r>
      <w:r w:rsidR="00257EC3">
        <w:rPr>
          <w:rFonts w:hint="eastAsia"/>
          <w:sz w:val="30"/>
          <w:szCs w:val="30"/>
        </w:rPr>
        <w:t>年</w:t>
      </w:r>
      <w:r w:rsidR="007A3C5E">
        <w:rPr>
          <w:rFonts w:cs="宋体"/>
          <w:sz w:val="30"/>
          <w:szCs w:val="30"/>
        </w:rPr>
        <w:t>4</w:t>
      </w:r>
      <w:r w:rsidR="008F0AD0" w:rsidRPr="009072E6">
        <w:rPr>
          <w:rFonts w:cs="宋体" w:hint="eastAsia"/>
          <w:sz w:val="30"/>
          <w:szCs w:val="30"/>
        </w:rPr>
        <w:t>月接待投资者情况表</w:t>
      </w:r>
    </w:p>
    <w:bookmarkEnd w:id="0"/>
    <w:bookmarkEnd w:id="1"/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bookmarkStart w:id="2" w:name="OLE_LINK3"/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771B5D" w:rsidP="00755909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 w:rsidR="0090389D">
              <w:rPr>
                <w:rFonts w:ascii="宋体" w:cs="Times New Roman"/>
                <w:color w:val="000000"/>
                <w:sz w:val="22"/>
              </w:rPr>
              <w:t>7.</w:t>
            </w:r>
            <w:r w:rsidR="007A3C5E">
              <w:rPr>
                <w:rFonts w:ascii="宋体" w:cs="Times New Roman"/>
                <w:color w:val="000000"/>
                <w:sz w:val="22"/>
              </w:rPr>
              <w:t>4</w:t>
            </w:r>
            <w:r w:rsidR="004E34A0">
              <w:rPr>
                <w:rFonts w:ascii="宋体" w:cs="Times New Roman"/>
                <w:color w:val="000000"/>
                <w:sz w:val="22"/>
              </w:rPr>
              <w:t>.1</w:t>
            </w:r>
            <w:r w:rsidR="007A3C5E">
              <w:rPr>
                <w:rFonts w:ascii="宋体" w:cs="Times New Roman"/>
                <w:color w:val="000000"/>
                <w:sz w:val="22"/>
              </w:rPr>
              <w:t>3</w:t>
            </w:r>
          </w:p>
        </w:tc>
        <w:tc>
          <w:tcPr>
            <w:tcW w:w="2731" w:type="dxa"/>
            <w:vAlign w:val="center"/>
          </w:tcPr>
          <w:p w:rsidR="00877203" w:rsidRPr="00877203" w:rsidRDefault="00877203" w:rsidP="00877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海通</w:t>
            </w:r>
            <w:r>
              <w:t>证券、中信建投证券、</w:t>
            </w:r>
            <w:r>
              <w:rPr>
                <w:rFonts w:hint="eastAsia"/>
              </w:rPr>
              <w:t>平安</w:t>
            </w:r>
            <w:r>
              <w:t>银行、</w:t>
            </w:r>
            <w:r>
              <w:rPr>
                <w:rFonts w:hint="eastAsia"/>
              </w:rPr>
              <w:t>国海</w:t>
            </w:r>
            <w:r>
              <w:t>证券</w:t>
            </w:r>
            <w:r>
              <w:rPr>
                <w:rFonts w:hint="eastAsia"/>
              </w:rPr>
              <w:t>、</w:t>
            </w:r>
            <w:r>
              <w:t>涌峰投资、永安国富</w:t>
            </w:r>
            <w:bookmarkStart w:id="3" w:name="_GoBack"/>
            <w:bookmarkEnd w:id="3"/>
          </w:p>
        </w:tc>
        <w:tc>
          <w:tcPr>
            <w:tcW w:w="2076" w:type="dxa"/>
            <w:vAlign w:val="center"/>
          </w:tcPr>
          <w:p w:rsidR="00CD102C" w:rsidRPr="009B7F74" w:rsidRDefault="00877203" w:rsidP="00CD1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张磊、</w:t>
            </w:r>
            <w:r>
              <w:t>于洋、陈智、李灼、赵越、周志鹏、朱涤</w:t>
            </w:r>
            <w:r>
              <w:rPr>
                <w:rFonts w:hint="eastAsia"/>
              </w:rPr>
              <w:t>非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bookmarkEnd w:id="2"/>
    </w:tbl>
    <w:p w:rsidR="00823449" w:rsidRPr="00260DD7" w:rsidRDefault="00823449"/>
    <w:sectPr w:rsidR="00823449" w:rsidRPr="0026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D8" w:rsidRDefault="007D57D8" w:rsidP="00C30C51">
      <w:pPr>
        <w:spacing w:before="0" w:line="240" w:lineRule="auto"/>
      </w:pPr>
      <w:r>
        <w:separator/>
      </w:r>
    </w:p>
  </w:endnote>
  <w:endnote w:type="continuationSeparator" w:id="0">
    <w:p w:rsidR="007D57D8" w:rsidRDefault="007D57D8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D8" w:rsidRDefault="007D57D8" w:rsidP="00C30C51">
      <w:pPr>
        <w:spacing w:before="0" w:line="240" w:lineRule="auto"/>
      </w:pPr>
      <w:r>
        <w:separator/>
      </w:r>
    </w:p>
  </w:footnote>
  <w:footnote w:type="continuationSeparator" w:id="0">
    <w:p w:rsidR="007D57D8" w:rsidRDefault="007D57D8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6069E"/>
    <w:rsid w:val="0006093A"/>
    <w:rsid w:val="000664C4"/>
    <w:rsid w:val="000C6EC7"/>
    <w:rsid w:val="000E3B81"/>
    <w:rsid w:val="00122890"/>
    <w:rsid w:val="001309BD"/>
    <w:rsid w:val="001770B8"/>
    <w:rsid w:val="00181809"/>
    <w:rsid w:val="001C1F09"/>
    <w:rsid w:val="00213324"/>
    <w:rsid w:val="002542C2"/>
    <w:rsid w:val="00257EC3"/>
    <w:rsid w:val="00260DD7"/>
    <w:rsid w:val="00273CFE"/>
    <w:rsid w:val="00274724"/>
    <w:rsid w:val="00306D45"/>
    <w:rsid w:val="00375C1E"/>
    <w:rsid w:val="00396CD1"/>
    <w:rsid w:val="003A2E38"/>
    <w:rsid w:val="003A3D80"/>
    <w:rsid w:val="003B16AF"/>
    <w:rsid w:val="003C377E"/>
    <w:rsid w:val="00457E5C"/>
    <w:rsid w:val="004707D6"/>
    <w:rsid w:val="004720FC"/>
    <w:rsid w:val="00483A76"/>
    <w:rsid w:val="004B6BAB"/>
    <w:rsid w:val="004C36D1"/>
    <w:rsid w:val="004C57BF"/>
    <w:rsid w:val="004E1DE6"/>
    <w:rsid w:val="004E34A0"/>
    <w:rsid w:val="004F6934"/>
    <w:rsid w:val="00501E4B"/>
    <w:rsid w:val="00504AAF"/>
    <w:rsid w:val="005073FC"/>
    <w:rsid w:val="0051593D"/>
    <w:rsid w:val="00534421"/>
    <w:rsid w:val="0054520F"/>
    <w:rsid w:val="00554C75"/>
    <w:rsid w:val="00564199"/>
    <w:rsid w:val="00580A94"/>
    <w:rsid w:val="005965D8"/>
    <w:rsid w:val="005B4CEF"/>
    <w:rsid w:val="005C0C71"/>
    <w:rsid w:val="005C21A2"/>
    <w:rsid w:val="005E33FA"/>
    <w:rsid w:val="00600CA8"/>
    <w:rsid w:val="006018A1"/>
    <w:rsid w:val="00617E11"/>
    <w:rsid w:val="006223DB"/>
    <w:rsid w:val="006655BB"/>
    <w:rsid w:val="00674B54"/>
    <w:rsid w:val="006832F0"/>
    <w:rsid w:val="006A0C32"/>
    <w:rsid w:val="006D2C48"/>
    <w:rsid w:val="006D57D9"/>
    <w:rsid w:val="006F25D9"/>
    <w:rsid w:val="00713C9E"/>
    <w:rsid w:val="007408AA"/>
    <w:rsid w:val="00741319"/>
    <w:rsid w:val="00755909"/>
    <w:rsid w:val="00756C97"/>
    <w:rsid w:val="00764644"/>
    <w:rsid w:val="00771B5D"/>
    <w:rsid w:val="007A1BD0"/>
    <w:rsid w:val="007A3C5E"/>
    <w:rsid w:val="007A53AD"/>
    <w:rsid w:val="007D57D8"/>
    <w:rsid w:val="007E151A"/>
    <w:rsid w:val="008020C5"/>
    <w:rsid w:val="00823449"/>
    <w:rsid w:val="00824C2A"/>
    <w:rsid w:val="008302A9"/>
    <w:rsid w:val="00832AD8"/>
    <w:rsid w:val="0084599E"/>
    <w:rsid w:val="00850844"/>
    <w:rsid w:val="00877203"/>
    <w:rsid w:val="00881330"/>
    <w:rsid w:val="008929BF"/>
    <w:rsid w:val="008C4479"/>
    <w:rsid w:val="008F0AD0"/>
    <w:rsid w:val="0090389D"/>
    <w:rsid w:val="00910CCB"/>
    <w:rsid w:val="00923C22"/>
    <w:rsid w:val="0095725E"/>
    <w:rsid w:val="009728BB"/>
    <w:rsid w:val="00995152"/>
    <w:rsid w:val="009A0761"/>
    <w:rsid w:val="009B169C"/>
    <w:rsid w:val="009B7F74"/>
    <w:rsid w:val="009F217B"/>
    <w:rsid w:val="009F44BB"/>
    <w:rsid w:val="009F4ED1"/>
    <w:rsid w:val="00A226D8"/>
    <w:rsid w:val="00A2464C"/>
    <w:rsid w:val="00A41889"/>
    <w:rsid w:val="00A44546"/>
    <w:rsid w:val="00A479D4"/>
    <w:rsid w:val="00A557FF"/>
    <w:rsid w:val="00A7122B"/>
    <w:rsid w:val="00A75064"/>
    <w:rsid w:val="00A76EA6"/>
    <w:rsid w:val="00AC6117"/>
    <w:rsid w:val="00AD3BC9"/>
    <w:rsid w:val="00AE4D50"/>
    <w:rsid w:val="00AF5D48"/>
    <w:rsid w:val="00B046F5"/>
    <w:rsid w:val="00B075E0"/>
    <w:rsid w:val="00B23A11"/>
    <w:rsid w:val="00B25495"/>
    <w:rsid w:val="00B55B64"/>
    <w:rsid w:val="00BF0746"/>
    <w:rsid w:val="00C23445"/>
    <w:rsid w:val="00C30C51"/>
    <w:rsid w:val="00C46B68"/>
    <w:rsid w:val="00C478FD"/>
    <w:rsid w:val="00C506F3"/>
    <w:rsid w:val="00C51171"/>
    <w:rsid w:val="00C632DB"/>
    <w:rsid w:val="00C8575C"/>
    <w:rsid w:val="00CB14DF"/>
    <w:rsid w:val="00CC6245"/>
    <w:rsid w:val="00CD102C"/>
    <w:rsid w:val="00CD1CDF"/>
    <w:rsid w:val="00CD6A2F"/>
    <w:rsid w:val="00CE4BC8"/>
    <w:rsid w:val="00D058D8"/>
    <w:rsid w:val="00D26D32"/>
    <w:rsid w:val="00D404C7"/>
    <w:rsid w:val="00D52D94"/>
    <w:rsid w:val="00D65E76"/>
    <w:rsid w:val="00D75AEC"/>
    <w:rsid w:val="00D85E49"/>
    <w:rsid w:val="00D92F54"/>
    <w:rsid w:val="00D979C6"/>
    <w:rsid w:val="00DA4E29"/>
    <w:rsid w:val="00DB7285"/>
    <w:rsid w:val="00DD0BBE"/>
    <w:rsid w:val="00DD48BC"/>
    <w:rsid w:val="00DF7A0A"/>
    <w:rsid w:val="00E07094"/>
    <w:rsid w:val="00E167F4"/>
    <w:rsid w:val="00E31882"/>
    <w:rsid w:val="00E90BAC"/>
    <w:rsid w:val="00EC058C"/>
    <w:rsid w:val="00EC250A"/>
    <w:rsid w:val="00EE05FE"/>
    <w:rsid w:val="00EE3298"/>
    <w:rsid w:val="00EE36EA"/>
    <w:rsid w:val="00F17AD7"/>
    <w:rsid w:val="00F31BE7"/>
    <w:rsid w:val="00F5794F"/>
    <w:rsid w:val="00F60B6A"/>
    <w:rsid w:val="00F7644E"/>
    <w:rsid w:val="00F95127"/>
    <w:rsid w:val="00FB23C0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E6A85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华翔</cp:lastModifiedBy>
  <cp:revision>3</cp:revision>
  <dcterms:created xsi:type="dcterms:W3CDTF">2017-05-03T02:39:00Z</dcterms:created>
  <dcterms:modified xsi:type="dcterms:W3CDTF">2017-05-03T02:44:00Z</dcterms:modified>
</cp:coreProperties>
</file>